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54" w:rsidRDefault="005639D4" w:rsidP="006C423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2</w:t>
      </w:r>
      <w:bookmarkStart w:id="0" w:name="_GoBack"/>
      <w:bookmarkEnd w:id="0"/>
      <w:r w:rsidR="002B560B">
        <w:rPr>
          <w:rFonts w:asciiTheme="minorHAnsi" w:hAnsiTheme="minorHAnsi"/>
          <w:sz w:val="22"/>
          <w:szCs w:val="22"/>
        </w:rPr>
        <w:t xml:space="preserve"> </w:t>
      </w:r>
      <w:r w:rsidR="00BF6354">
        <w:rPr>
          <w:rFonts w:asciiTheme="minorHAnsi" w:hAnsiTheme="minorHAnsi"/>
          <w:sz w:val="22"/>
          <w:szCs w:val="22"/>
        </w:rPr>
        <w:t>all’avviso di selezione N.1</w:t>
      </w:r>
      <w:r w:rsidR="00283C3E">
        <w:rPr>
          <w:rFonts w:asciiTheme="minorHAnsi" w:hAnsiTheme="minorHAnsi"/>
          <w:sz w:val="22"/>
          <w:szCs w:val="22"/>
        </w:rPr>
        <w:t>/2021</w:t>
      </w:r>
      <w:r w:rsidR="00BF6354">
        <w:rPr>
          <w:rFonts w:asciiTheme="minorHAnsi" w:hAnsiTheme="minorHAnsi"/>
          <w:sz w:val="22"/>
          <w:szCs w:val="22"/>
        </w:rPr>
        <w:t xml:space="preserve">. </w:t>
      </w:r>
      <w:r w:rsidR="009C0689">
        <w:rPr>
          <w:rFonts w:asciiTheme="minorHAnsi" w:hAnsiTheme="minorHAnsi"/>
          <w:sz w:val="22"/>
          <w:szCs w:val="22"/>
        </w:rPr>
        <w:t xml:space="preserve"> – </w:t>
      </w:r>
    </w:p>
    <w:p w:rsidR="009C1D7D" w:rsidRPr="00DF69AA" w:rsidRDefault="009C0689" w:rsidP="006C423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Modello Domanda di Iscrizione</w:t>
      </w:r>
    </w:p>
    <w:p w:rsidR="001B3789" w:rsidRPr="00DF69AA" w:rsidRDefault="001B3789">
      <w:pPr>
        <w:rPr>
          <w:rFonts w:asciiTheme="minorHAnsi" w:hAnsiTheme="minorHAnsi"/>
          <w:sz w:val="22"/>
          <w:szCs w:val="22"/>
        </w:rPr>
      </w:pPr>
    </w:p>
    <w:p w:rsidR="001B3789" w:rsidRPr="00BF6354" w:rsidRDefault="001B3789">
      <w:pPr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  <w:t>Spett.le</w:t>
      </w:r>
    </w:p>
    <w:p w:rsidR="00DF69AA" w:rsidRPr="00BF6354" w:rsidRDefault="001C24F2" w:rsidP="001C24F2">
      <w:pPr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DF69AA" w:rsidRPr="00BF6354">
        <w:rPr>
          <w:rFonts w:asciiTheme="minorHAnsi" w:hAnsiTheme="minorHAnsi" w:cstheme="minorHAnsi"/>
          <w:sz w:val="22"/>
          <w:szCs w:val="22"/>
        </w:rPr>
        <w:t xml:space="preserve">Società Zona Ovest di Torino </w:t>
      </w:r>
      <w:proofErr w:type="spellStart"/>
      <w:r w:rsidR="00DF69AA" w:rsidRPr="00BF6354">
        <w:rPr>
          <w:rFonts w:asciiTheme="minorHAnsi" w:hAnsiTheme="minorHAnsi" w:cstheme="minorHAnsi"/>
          <w:sz w:val="22"/>
          <w:szCs w:val="22"/>
        </w:rPr>
        <w:t>srl</w:t>
      </w:r>
      <w:proofErr w:type="spellEnd"/>
    </w:p>
    <w:p w:rsidR="00DF69AA" w:rsidRPr="00BF6354" w:rsidRDefault="00DF69AA" w:rsidP="00DF69A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="00BF6354" w:rsidRPr="00BF6354">
        <w:rPr>
          <w:rFonts w:asciiTheme="minorHAnsi" w:hAnsiTheme="minorHAnsi" w:cstheme="minorHAnsi"/>
          <w:sz w:val="22"/>
          <w:szCs w:val="22"/>
        </w:rPr>
        <w:t xml:space="preserve">Via Torino n.9 </w:t>
      </w:r>
    </w:p>
    <w:p w:rsidR="00DF69AA" w:rsidRPr="00BF6354" w:rsidRDefault="00DF69AA" w:rsidP="00DF69A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  <w:t xml:space="preserve">10093 Collegno (TO) </w:t>
      </w:r>
    </w:p>
    <w:p w:rsidR="00BF6354" w:rsidRPr="00BF6354" w:rsidRDefault="00BF6354">
      <w:pPr>
        <w:rPr>
          <w:rFonts w:asciiTheme="minorHAnsi" w:hAnsiTheme="minorHAnsi" w:cstheme="minorHAnsi"/>
          <w:sz w:val="22"/>
          <w:szCs w:val="22"/>
        </w:rPr>
      </w:pPr>
    </w:p>
    <w:p w:rsidR="00095655" w:rsidRPr="00BF6354" w:rsidRDefault="001B3789" w:rsidP="00BF635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095655" w:rsidRPr="00BF6354">
        <w:rPr>
          <w:rFonts w:asciiTheme="minorHAnsi" w:hAnsiTheme="minorHAnsi" w:cstheme="minorHAnsi"/>
          <w:b/>
          <w:sz w:val="22"/>
          <w:szCs w:val="22"/>
        </w:rPr>
        <w:t xml:space="preserve">Domanda di partecipazione alla selezione di N.1 Esperto/a Junior Laureato/a  – inquadramento corrispondente al II° livello del C.C.N.L. Commercio – impiegato/a  tempo </w:t>
      </w:r>
      <w:r w:rsidR="00780240">
        <w:rPr>
          <w:rFonts w:asciiTheme="minorHAnsi" w:hAnsiTheme="minorHAnsi" w:cstheme="minorHAnsi"/>
          <w:b/>
          <w:sz w:val="22"/>
          <w:szCs w:val="22"/>
        </w:rPr>
        <w:t>determinato della durata di 12 mesi</w:t>
      </w:r>
      <w:r w:rsidR="00095655" w:rsidRPr="00BF6354">
        <w:rPr>
          <w:rFonts w:asciiTheme="minorHAnsi" w:hAnsiTheme="minorHAnsi" w:cstheme="minorHAnsi"/>
          <w:b/>
          <w:sz w:val="22"/>
          <w:szCs w:val="22"/>
        </w:rPr>
        <w:t>. Avvio presunto Ottobre 2021.</w:t>
      </w:r>
    </w:p>
    <w:p w:rsidR="00C9331E" w:rsidRDefault="00C9331E" w:rsidP="00BF635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6354" w:rsidRPr="00BF6354" w:rsidRDefault="00BF6354" w:rsidP="00BF635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Il/la sottoscritto/a Cognome……………………………………Nome……………………………………………………………..</w:t>
      </w: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Nato/a il ………..……………………………………… luogo di nascita …………………………… </w:t>
      </w:r>
      <w:proofErr w:type="spellStart"/>
      <w:r w:rsidRPr="00BF6354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BF6354">
        <w:rPr>
          <w:rFonts w:asciiTheme="minorHAnsi" w:hAnsiTheme="minorHAnsi" w:cstheme="minorHAnsi"/>
          <w:sz w:val="22"/>
          <w:szCs w:val="22"/>
        </w:rPr>
        <w:t xml:space="preserve">. (………………………….) </w:t>
      </w: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Codice Fiscale …..……………………………………………… residente in ………………………………………….……… </w:t>
      </w:r>
      <w:proofErr w:type="spellStart"/>
      <w:r w:rsidRPr="00BF6354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BF6354">
        <w:rPr>
          <w:rFonts w:asciiTheme="minorHAnsi" w:hAnsiTheme="minorHAnsi" w:cstheme="minorHAnsi"/>
          <w:sz w:val="22"/>
          <w:szCs w:val="22"/>
        </w:rPr>
        <w:t xml:space="preserve">. (………)  </w:t>
      </w: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Via/Piazza .………………………………………… CAP…………………………… </w:t>
      </w:r>
    </w:p>
    <w:p w:rsidR="00C9331E" w:rsidRPr="00BF6354" w:rsidRDefault="00C9331E" w:rsidP="00BF6354">
      <w:pPr>
        <w:pStyle w:val="Corpotesto"/>
        <w:spacing w:before="12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Recapito di posta elettronica di elezione per la presente procedura</w:t>
      </w:r>
      <w:r w:rsidR="00BF6354" w:rsidRPr="00BF6354">
        <w:rPr>
          <w:rFonts w:cstheme="minorHAnsi"/>
        </w:rPr>
        <w:t>……………………………………………………………</w:t>
      </w:r>
      <w:r w:rsidRPr="00BF6354">
        <w:rPr>
          <w:rFonts w:cstheme="minorHAnsi"/>
        </w:rPr>
        <w:t>;</w:t>
      </w:r>
    </w:p>
    <w:p w:rsidR="00C9331E" w:rsidRPr="00BF6354" w:rsidRDefault="00C9331E" w:rsidP="00BF6354">
      <w:pPr>
        <w:pStyle w:val="Corpotesto"/>
        <w:spacing w:before="12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Recapito telefonico…………………………………………………………………………..</w:t>
      </w: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consapevole delle sanzioni penali prescritte dall'art. 76 del D.P.R. 28/12/2000 n. 445 e </w:t>
      </w:r>
      <w:proofErr w:type="spellStart"/>
      <w:r w:rsidRPr="00BF6354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F6354">
        <w:rPr>
          <w:rFonts w:asciiTheme="minorHAnsi" w:hAnsiTheme="minorHAnsi" w:cstheme="minorHAnsi"/>
          <w:sz w:val="22"/>
          <w:szCs w:val="22"/>
        </w:rPr>
        <w:t xml:space="preserve"> nel caso di dichiarazioni non veritiere e falsità negli atti e della decadenza dai benefici eventualmente conseguiti con i provvedimenti emanati sulla scorta di dichiarazioni mendaci ai sensi dell’art. 75 D.P.R. medesimo, sotto la propria personale responsabilità,  </w:t>
      </w:r>
    </w:p>
    <w:p w:rsidR="00F8434F" w:rsidRPr="00BF6354" w:rsidRDefault="00F8434F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B3789" w:rsidRPr="00BF6354" w:rsidRDefault="00BF6354" w:rsidP="00BF635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</w:t>
      </w:r>
      <w:r w:rsidR="001B3789" w:rsidRPr="00BF6354">
        <w:rPr>
          <w:rFonts w:asciiTheme="minorHAnsi" w:hAnsiTheme="minorHAnsi" w:cstheme="minorHAnsi"/>
          <w:b/>
          <w:sz w:val="22"/>
          <w:szCs w:val="22"/>
        </w:rPr>
        <w:t>E</w:t>
      </w:r>
    </w:p>
    <w:p w:rsidR="00701378" w:rsidRPr="00BF6354" w:rsidRDefault="00701378" w:rsidP="00BF6354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95655" w:rsidRPr="00BF6354" w:rsidRDefault="00095655" w:rsidP="00BF635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partecipare alla </w:t>
      </w:r>
      <w:r w:rsidRPr="00BF6354">
        <w:rPr>
          <w:rFonts w:asciiTheme="minorHAnsi" w:hAnsiTheme="minorHAnsi" w:cstheme="minorHAnsi"/>
          <w:b/>
          <w:sz w:val="22"/>
          <w:szCs w:val="22"/>
        </w:rPr>
        <w:t xml:space="preserve">selezione per l’assunzione di N.1 Esperto/a Junior Laureato/a  – inquadramento corrispondente al II° livello del C.C.N.L. Commercio – impiegato/a tempo </w:t>
      </w:r>
      <w:r w:rsidR="00780240">
        <w:rPr>
          <w:rFonts w:asciiTheme="minorHAnsi" w:hAnsiTheme="minorHAnsi" w:cstheme="minorHAnsi"/>
          <w:b/>
          <w:sz w:val="22"/>
          <w:szCs w:val="22"/>
        </w:rPr>
        <w:t xml:space="preserve">determinato della durata </w:t>
      </w:r>
      <w:r w:rsidRPr="00BF6354">
        <w:rPr>
          <w:rFonts w:asciiTheme="minorHAnsi" w:hAnsiTheme="minorHAnsi" w:cstheme="minorHAnsi"/>
          <w:b/>
          <w:sz w:val="22"/>
          <w:szCs w:val="22"/>
        </w:rPr>
        <w:t>di 12 mesi.  Avvio presunto Ottobre 2021.</w:t>
      </w:r>
    </w:p>
    <w:p w:rsidR="00652D12" w:rsidRPr="00BF6354" w:rsidRDefault="00652D12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B3789" w:rsidRPr="00BF6354" w:rsidRDefault="001B3789" w:rsidP="00BF635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 xml:space="preserve">A tal fine, </w:t>
      </w:r>
      <w:r w:rsidR="00CF1A8F" w:rsidRPr="00BF6354">
        <w:rPr>
          <w:rFonts w:asciiTheme="minorHAnsi" w:hAnsiTheme="minorHAnsi" w:cstheme="minorHAnsi"/>
          <w:b/>
          <w:sz w:val="22"/>
          <w:szCs w:val="22"/>
        </w:rPr>
        <w:t>dichiara,</w:t>
      </w:r>
    </w:p>
    <w:p w:rsidR="00CF1A8F" w:rsidRPr="00BF6354" w:rsidRDefault="00CF1A8F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473C08" w:rsidRPr="00BF6354" w:rsidRDefault="00473C08" w:rsidP="00BF6354">
      <w:pPr>
        <w:pStyle w:val="Paragrafoelenco"/>
        <w:numPr>
          <w:ilvl w:val="0"/>
          <w:numId w:val="7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essere in possesso dei requisiti di ammissione previsti dall’avviso di selezione di cui all’oggetto;</w:t>
      </w:r>
    </w:p>
    <w:p w:rsidR="00473C08" w:rsidRPr="00BF6354" w:rsidRDefault="00473C08" w:rsidP="00BF6354">
      <w:pPr>
        <w:pStyle w:val="Paragrafoelenco"/>
        <w:numPr>
          <w:ilvl w:val="0"/>
          <w:numId w:val="7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che i titoli e le esperienze dichiarate nel cv allegato sono veritiere;</w:t>
      </w:r>
    </w:p>
    <w:p w:rsidR="00473C08" w:rsidRPr="00BF6354" w:rsidRDefault="00473C08" w:rsidP="00BF6354">
      <w:pPr>
        <w:pStyle w:val="Paragrafoelenco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avere un’esperienza complessiva di ____________ mesi , pari alla durata della sommatoria degli incarichi ottenuti da Enti pubblici/privati nell’ambito delle materie/ambiti indicati nell’avviso all’art n.2 , </w:t>
      </w:r>
    </w:p>
    <w:p w:rsidR="00473C08" w:rsidRPr="00BF6354" w:rsidRDefault="00473C08" w:rsidP="00BF6354">
      <w:pPr>
        <w:pStyle w:val="Paragrafoelenco"/>
        <w:numPr>
          <w:ilvl w:val="0"/>
          <w:numId w:val="7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3C08" w:rsidRPr="00BF6354" w:rsidRDefault="00473C08" w:rsidP="00BF6354">
      <w:pPr>
        <w:pStyle w:val="Paragrafoelenc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ind w:left="750"/>
        <w:jc w:val="center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DICHIARA, inoltre</w:t>
      </w:r>
    </w:p>
    <w:p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3C08" w:rsidRPr="00BF6354" w:rsidRDefault="00473C08" w:rsidP="00BF6354">
      <w:pPr>
        <w:pStyle w:val="Paragrafoelenco"/>
        <w:numPr>
          <w:ilvl w:val="0"/>
          <w:numId w:val="8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possedere il titolo di studio stabilito dall’Avviso, ovvero:</w:t>
      </w:r>
    </w:p>
    <w:p w:rsidR="00473C08" w:rsidRPr="00BF6354" w:rsidRDefault="00BF6354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laurea </w:t>
      </w:r>
      <w:r w:rsidR="00473C08" w:rsidRPr="00BF6354">
        <w:rPr>
          <w:rFonts w:asciiTheme="minorHAnsi" w:hAnsiTheme="minorHAnsi" w:cstheme="minorHAnsi"/>
          <w:sz w:val="22"/>
          <w:szCs w:val="22"/>
        </w:rPr>
        <w:t xml:space="preserve">in …………………………………………………..………………………, conseguita in data …………………….……….. presso…………..………………………………………………………………………………………………………, con la votazione di…………………………; </w:t>
      </w:r>
    </w:p>
    <w:p w:rsidR="00FF5324" w:rsidRPr="00BF6354" w:rsidRDefault="00FF5324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3C08" w:rsidRPr="00BF6354" w:rsidRDefault="00473C08" w:rsidP="00BF6354">
      <w:pPr>
        <w:pStyle w:val="Paragrafoelenco"/>
        <w:numPr>
          <w:ilvl w:val="0"/>
          <w:numId w:val="9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aver preso visione integrale dell’Avviso di selezione pubblico </w:t>
      </w:r>
      <w:bookmarkStart w:id="1" w:name="_Hlk519590428"/>
      <w:r w:rsidRPr="00BF6354">
        <w:rPr>
          <w:rFonts w:asciiTheme="minorHAnsi" w:hAnsiTheme="minorHAnsi" w:cstheme="minorHAnsi"/>
          <w:sz w:val="22"/>
          <w:szCs w:val="22"/>
        </w:rPr>
        <w:t xml:space="preserve">e di accettare senza riserva alcuna tutte le condizioni contenute nello stesso </w:t>
      </w:r>
      <w:bookmarkEnd w:id="1"/>
      <w:r w:rsidRPr="00BF6354">
        <w:rPr>
          <w:rFonts w:asciiTheme="minorHAnsi" w:hAnsiTheme="minorHAnsi" w:cstheme="minorHAnsi"/>
          <w:sz w:val="22"/>
          <w:szCs w:val="22"/>
        </w:rPr>
        <w:t>nonché delle norme regolamentari e di legge ivi richiamate;</w:t>
      </w:r>
    </w:p>
    <w:p w:rsidR="00473C08" w:rsidRPr="00BF6354" w:rsidRDefault="00473C08" w:rsidP="00BF6354">
      <w:pPr>
        <w:pStyle w:val="Paragrafoelenco"/>
        <w:numPr>
          <w:ilvl w:val="0"/>
          <w:numId w:val="9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non essere stato licenziato o destituito a seguito di un procedimento disciplinare o di condanna penale da altra Amministrazione Pubblica;.</w:t>
      </w:r>
    </w:p>
    <w:p w:rsidR="00473C08" w:rsidRPr="00BF6354" w:rsidRDefault="00473C08" w:rsidP="00BF6354">
      <w:pPr>
        <w:pStyle w:val="Corpotesto"/>
        <w:numPr>
          <w:ilvl w:val="0"/>
          <w:numId w:val="9"/>
        </w:numPr>
        <w:spacing w:before="12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di possedere una adeguata conoscenza della lingua inglese scritta e parlata;</w:t>
      </w:r>
    </w:p>
    <w:p w:rsidR="00CC3AF4" w:rsidRPr="00BF6354" w:rsidRDefault="00056920" w:rsidP="00BF6354">
      <w:pPr>
        <w:pStyle w:val="Paragrafoelenco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essere in possesso dei seguenti, ulteri</w:t>
      </w:r>
      <w:r w:rsidR="00352B66" w:rsidRPr="00BF6354">
        <w:rPr>
          <w:rFonts w:asciiTheme="minorHAnsi" w:hAnsiTheme="minorHAnsi" w:cstheme="minorHAnsi"/>
          <w:sz w:val="22"/>
          <w:szCs w:val="22"/>
        </w:rPr>
        <w:t xml:space="preserve">ori titoli di specializzazione: </w:t>
      </w:r>
      <w:r w:rsidRPr="00BF6354">
        <w:rPr>
          <w:rFonts w:asciiTheme="minorHAnsi" w:hAnsiTheme="minorHAnsi" w:cstheme="minorHAnsi"/>
          <w:sz w:val="22"/>
          <w:szCs w:val="22"/>
        </w:rPr>
        <w:t>_______</w:t>
      </w:r>
      <w:r w:rsidR="00FF5324" w:rsidRPr="00BF6354">
        <w:rPr>
          <w:rFonts w:asciiTheme="minorHAnsi" w:hAnsiTheme="minorHAnsi" w:cstheme="minorHAnsi"/>
          <w:sz w:val="22"/>
          <w:szCs w:val="22"/>
        </w:rPr>
        <w:t>________________</w:t>
      </w:r>
    </w:p>
    <w:p w:rsidR="00056920" w:rsidRPr="00BF6354" w:rsidRDefault="00CC3AF4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D211F9" w:rsidRPr="00BF6354">
        <w:rPr>
          <w:rFonts w:asciiTheme="minorHAnsi" w:hAnsiTheme="minorHAnsi" w:cstheme="minorHAnsi"/>
          <w:sz w:val="22"/>
          <w:szCs w:val="22"/>
        </w:rPr>
        <w:t>__________________</w:t>
      </w:r>
    </w:p>
    <w:p w:rsidR="00FF5324" w:rsidRPr="00BF6354" w:rsidRDefault="00FF5324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B7216C" w:rsidRPr="00BF6354" w:rsidRDefault="00B7216C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702870" w:rsidRPr="00BF6354" w:rsidRDefault="00702870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Quanto sopra è dettagliato nel Curriculum Vitae allegato, corredato di specifica dichiarazione resa ai sensi dell’art. 76 del DPR 445/2000 attestante la veridicità ed autenticità dei dati e delle notizie riportate</w:t>
      </w:r>
    </w:p>
    <w:p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Autorizza</w:t>
      </w:r>
    </w:p>
    <w:p w:rsidR="00473C08" w:rsidRPr="00BF6354" w:rsidRDefault="00473C08" w:rsidP="00BF6354">
      <w:pPr>
        <w:pStyle w:val="Corpotesto"/>
        <w:spacing w:before="120" w:line="288" w:lineRule="auto"/>
        <w:jc w:val="both"/>
        <w:rPr>
          <w:rFonts w:eastAsia="Times New Roman" w:cstheme="minorHAnsi"/>
          <w:noProof/>
        </w:rPr>
      </w:pPr>
      <w:r w:rsidRPr="00BF6354">
        <w:rPr>
          <w:rFonts w:cstheme="minorHAnsi"/>
        </w:rPr>
        <w:t xml:space="preserve">il trattamento dei dati personali ai sensi del Regolamento Europeo in materia di protezione dei dati personali n. 2016/679 e del </w:t>
      </w:r>
      <w:proofErr w:type="spellStart"/>
      <w:r w:rsidRPr="00BF6354">
        <w:rPr>
          <w:rFonts w:cstheme="minorHAnsi"/>
        </w:rPr>
        <w:t>D.Lgs.</w:t>
      </w:r>
      <w:proofErr w:type="spellEnd"/>
      <w:r w:rsidRPr="00BF6354">
        <w:rPr>
          <w:rFonts w:cstheme="minorHAnsi"/>
        </w:rPr>
        <w:t xml:space="preserve"> n. 196/2003 così come modificato dal D.lgs. 101/2018. </w:t>
      </w:r>
    </w:p>
    <w:p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Allega</w:t>
      </w:r>
    </w:p>
    <w:p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473C08" w:rsidRPr="00BF6354" w:rsidRDefault="007868B1" w:rsidP="00BF6354">
      <w:pPr>
        <w:pStyle w:val="Paragrafoelenco"/>
        <w:numPr>
          <w:ilvl w:val="0"/>
          <w:numId w:val="10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Curriculum Vitae redatto </w:t>
      </w:r>
      <w:r w:rsidRPr="00BF6354">
        <w:rPr>
          <w:rFonts w:asciiTheme="minorHAnsi" w:hAnsiTheme="minorHAnsi" w:cstheme="minorHAnsi"/>
          <w:sz w:val="22"/>
          <w:szCs w:val="22"/>
        </w:rPr>
        <w:t>ai sensi dell’art. 76 del DPR 445/2000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73C08" w:rsidRPr="00BF6354" w:rsidRDefault="00473C08" w:rsidP="00BF6354">
      <w:pPr>
        <w:pStyle w:val="Paragrafoelenco"/>
        <w:numPr>
          <w:ilvl w:val="0"/>
          <w:numId w:val="10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Copia di un documento di identità del sottoscrittore in corso di validità.</w:t>
      </w:r>
    </w:p>
    <w:p w:rsidR="00473C08" w:rsidRPr="00BF6354" w:rsidRDefault="00473C08" w:rsidP="00BF6354">
      <w:pPr>
        <w:pStyle w:val="Paragrafoelenc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C08" w:rsidRPr="00BF6354" w:rsidRDefault="00473C08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EB01D1" w:rsidRPr="00BF6354" w:rsidRDefault="00EB01D1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___</w:t>
      </w:r>
      <w:r w:rsidR="00AE6056" w:rsidRPr="00BF6354">
        <w:rPr>
          <w:rFonts w:asciiTheme="minorHAnsi" w:hAnsiTheme="minorHAnsi" w:cstheme="minorHAnsi"/>
          <w:sz w:val="22"/>
          <w:szCs w:val="22"/>
        </w:rPr>
        <w:t>____________ li _____________</w:t>
      </w:r>
    </w:p>
    <w:p w:rsidR="00EB01D1" w:rsidRPr="00BF6354" w:rsidRDefault="00EB01D1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EB01D1" w:rsidRPr="00BF6354" w:rsidRDefault="00EB01D1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  <w:t>Firma leggibile</w:t>
      </w:r>
    </w:p>
    <w:p w:rsidR="00EB01D1" w:rsidRPr="00BF6354" w:rsidRDefault="009C0689" w:rsidP="00BF6354">
      <w:pPr>
        <w:tabs>
          <w:tab w:val="left" w:pos="150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</w:p>
    <w:p w:rsidR="00EB01D1" w:rsidRPr="00BF6354" w:rsidRDefault="00EB01D1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="00AE6056" w:rsidRPr="00BF6354">
        <w:rPr>
          <w:rFonts w:asciiTheme="minorHAnsi" w:hAnsiTheme="minorHAnsi" w:cstheme="minorHAnsi"/>
          <w:sz w:val="22"/>
          <w:szCs w:val="22"/>
        </w:rPr>
        <w:t xml:space="preserve">       </w:t>
      </w:r>
      <w:r w:rsidRPr="00BF6354">
        <w:rPr>
          <w:rFonts w:asciiTheme="minorHAnsi" w:hAnsiTheme="minorHAnsi" w:cstheme="minorHAnsi"/>
          <w:sz w:val="22"/>
          <w:szCs w:val="22"/>
        </w:rPr>
        <w:t>___________________________</w:t>
      </w:r>
    </w:p>
    <w:sectPr w:rsidR="00EB01D1" w:rsidRPr="00BF6354" w:rsidSect="009D2A90">
      <w:headerReference w:type="default" r:id="rId9"/>
      <w:footerReference w:type="default" r:id="rId10"/>
      <w:footerReference w:type="first" r:id="rId11"/>
      <w:pgSz w:w="11907" w:h="16839" w:code="9"/>
      <w:pgMar w:top="1276" w:right="1134" w:bottom="284" w:left="1134" w:header="720" w:footer="1146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E7" w:rsidRDefault="008B01E7" w:rsidP="00A946ED">
      <w:r>
        <w:separator/>
      </w:r>
    </w:p>
  </w:endnote>
  <w:endnote w:type="continuationSeparator" w:id="0">
    <w:p w:rsidR="008B01E7" w:rsidRDefault="008B01E7" w:rsidP="00A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6424"/>
      <w:docPartObj>
        <w:docPartGallery w:val="Page Numbers (Bottom of Page)"/>
        <w:docPartUnique/>
      </w:docPartObj>
    </w:sdtPr>
    <w:sdtEndPr/>
    <w:sdtContent>
      <w:p w:rsidR="00BF6354" w:rsidRDefault="00BF63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9D4">
          <w:rPr>
            <w:noProof/>
          </w:rPr>
          <w:t>2</w:t>
        </w:r>
        <w:r>
          <w:fldChar w:fldCharType="end"/>
        </w:r>
      </w:p>
    </w:sdtContent>
  </w:sdt>
  <w:p w:rsidR="003369F4" w:rsidRDefault="003369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80385"/>
      <w:docPartObj>
        <w:docPartGallery w:val="Page Numbers (Bottom of Page)"/>
        <w:docPartUnique/>
      </w:docPartObj>
    </w:sdtPr>
    <w:sdtEndPr/>
    <w:sdtContent>
      <w:p w:rsidR="004610FA" w:rsidRDefault="00461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9D4">
          <w:rPr>
            <w:noProof/>
          </w:rPr>
          <w:t>1</w:t>
        </w:r>
        <w:r>
          <w:fldChar w:fldCharType="end"/>
        </w:r>
      </w:p>
    </w:sdtContent>
  </w:sdt>
  <w:p w:rsidR="003369F4" w:rsidRPr="00A946ED" w:rsidRDefault="003369F4" w:rsidP="00A946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E7" w:rsidRDefault="008B01E7" w:rsidP="00A946ED">
      <w:r>
        <w:separator/>
      </w:r>
    </w:p>
  </w:footnote>
  <w:footnote w:type="continuationSeparator" w:id="0">
    <w:p w:rsidR="008B01E7" w:rsidRDefault="008B01E7" w:rsidP="00A9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F4" w:rsidRPr="00F8434F" w:rsidRDefault="003369F4" w:rsidP="00A946ED">
    <w:pPr>
      <w:jc w:val="both"/>
      <w:rPr>
        <w:rFonts w:ascii="Verdana" w:hAnsi="Verdana"/>
        <w:b/>
        <w:sz w:val="12"/>
        <w:szCs w:val="12"/>
      </w:rPr>
    </w:pPr>
    <w:r w:rsidRPr="00F8434F">
      <w:rPr>
        <w:rFonts w:ascii="Verdana" w:hAnsi="Verdana"/>
        <w:b/>
        <w:sz w:val="12"/>
        <w:szCs w:val="12"/>
      </w:rPr>
      <w:t xml:space="preserve"> </w:t>
    </w:r>
  </w:p>
  <w:p w:rsidR="003369F4" w:rsidRDefault="003369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8C6"/>
    <w:multiLevelType w:val="hybridMultilevel"/>
    <w:tmpl w:val="60EEDDB0"/>
    <w:lvl w:ilvl="0" w:tplc="E9C609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0179B"/>
    <w:multiLevelType w:val="hybridMultilevel"/>
    <w:tmpl w:val="98600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7186"/>
    <w:multiLevelType w:val="hybridMultilevel"/>
    <w:tmpl w:val="FD344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C3B"/>
    <w:multiLevelType w:val="multilevel"/>
    <w:tmpl w:val="7A6CF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204887"/>
    <w:multiLevelType w:val="hybridMultilevel"/>
    <w:tmpl w:val="8AE2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642BD"/>
    <w:multiLevelType w:val="hybridMultilevel"/>
    <w:tmpl w:val="08389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73780"/>
    <w:multiLevelType w:val="hybridMultilevel"/>
    <w:tmpl w:val="C2F0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C78CC"/>
    <w:multiLevelType w:val="hybridMultilevel"/>
    <w:tmpl w:val="71424D62"/>
    <w:lvl w:ilvl="0" w:tplc="E9C609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89"/>
    <w:rsid w:val="00011C9D"/>
    <w:rsid w:val="00056920"/>
    <w:rsid w:val="00056A2C"/>
    <w:rsid w:val="00072D45"/>
    <w:rsid w:val="00095655"/>
    <w:rsid w:val="000B72B4"/>
    <w:rsid w:val="000C1E0E"/>
    <w:rsid w:val="00152FDE"/>
    <w:rsid w:val="001907DA"/>
    <w:rsid w:val="001B3789"/>
    <w:rsid w:val="001C24F2"/>
    <w:rsid w:val="001D20F7"/>
    <w:rsid w:val="00214FFE"/>
    <w:rsid w:val="00283C3E"/>
    <w:rsid w:val="002B560B"/>
    <w:rsid w:val="003369F4"/>
    <w:rsid w:val="00352B66"/>
    <w:rsid w:val="003E29CC"/>
    <w:rsid w:val="00403BF5"/>
    <w:rsid w:val="00427C29"/>
    <w:rsid w:val="004610FA"/>
    <w:rsid w:val="00473C08"/>
    <w:rsid w:val="004A08C3"/>
    <w:rsid w:val="004B7C00"/>
    <w:rsid w:val="004E0B3F"/>
    <w:rsid w:val="005306FC"/>
    <w:rsid w:val="0054126A"/>
    <w:rsid w:val="005639D4"/>
    <w:rsid w:val="00573AA9"/>
    <w:rsid w:val="0059042A"/>
    <w:rsid w:val="005A3038"/>
    <w:rsid w:val="00621348"/>
    <w:rsid w:val="006454DA"/>
    <w:rsid w:val="00652D12"/>
    <w:rsid w:val="00660484"/>
    <w:rsid w:val="00684416"/>
    <w:rsid w:val="006B6A62"/>
    <w:rsid w:val="006C4233"/>
    <w:rsid w:val="006D4458"/>
    <w:rsid w:val="00701378"/>
    <w:rsid w:val="00702870"/>
    <w:rsid w:val="00760AF6"/>
    <w:rsid w:val="00780240"/>
    <w:rsid w:val="007868B1"/>
    <w:rsid w:val="007B0A43"/>
    <w:rsid w:val="007B108C"/>
    <w:rsid w:val="007C614B"/>
    <w:rsid w:val="00865619"/>
    <w:rsid w:val="008B01E7"/>
    <w:rsid w:val="009014F9"/>
    <w:rsid w:val="0091204C"/>
    <w:rsid w:val="009C0689"/>
    <w:rsid w:val="009C1D7D"/>
    <w:rsid w:val="009D2A90"/>
    <w:rsid w:val="009E2F4E"/>
    <w:rsid w:val="00A16801"/>
    <w:rsid w:val="00A3094B"/>
    <w:rsid w:val="00A45099"/>
    <w:rsid w:val="00A946ED"/>
    <w:rsid w:val="00AE305C"/>
    <w:rsid w:val="00AE6056"/>
    <w:rsid w:val="00B71141"/>
    <w:rsid w:val="00B7216C"/>
    <w:rsid w:val="00BF6354"/>
    <w:rsid w:val="00C04D11"/>
    <w:rsid w:val="00C06F77"/>
    <w:rsid w:val="00C83F15"/>
    <w:rsid w:val="00C9331E"/>
    <w:rsid w:val="00CA3006"/>
    <w:rsid w:val="00CA3F2D"/>
    <w:rsid w:val="00CC3AF4"/>
    <w:rsid w:val="00CF1A8F"/>
    <w:rsid w:val="00D211F9"/>
    <w:rsid w:val="00D62F1C"/>
    <w:rsid w:val="00D671F7"/>
    <w:rsid w:val="00DB280B"/>
    <w:rsid w:val="00DC4480"/>
    <w:rsid w:val="00DF69AA"/>
    <w:rsid w:val="00E056D1"/>
    <w:rsid w:val="00E37E5C"/>
    <w:rsid w:val="00E421F3"/>
    <w:rsid w:val="00E534AF"/>
    <w:rsid w:val="00EB01D1"/>
    <w:rsid w:val="00EE6BB8"/>
    <w:rsid w:val="00F17DE8"/>
    <w:rsid w:val="00F52758"/>
    <w:rsid w:val="00F827AC"/>
    <w:rsid w:val="00F8434F"/>
    <w:rsid w:val="00FA4121"/>
    <w:rsid w:val="00FA5AA9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46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4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46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94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946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9565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9331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473C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46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4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46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94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946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9565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9331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473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4679-5D58-443B-A326-B17B1127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per professionisti</vt:lpstr>
    </vt:vector>
  </TitlesOfParts>
  <Company>Hewlett-Packard Company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per professionisti</dc:title>
  <dc:creator>Antonio Di Girolamo</dc:creator>
  <cp:lastModifiedBy>Rocco Ballacchino</cp:lastModifiedBy>
  <cp:revision>11</cp:revision>
  <cp:lastPrinted>2021-08-12T10:30:00Z</cp:lastPrinted>
  <dcterms:created xsi:type="dcterms:W3CDTF">2021-08-09T10:40:00Z</dcterms:created>
  <dcterms:modified xsi:type="dcterms:W3CDTF">2021-08-12T10:32:00Z</dcterms:modified>
</cp:coreProperties>
</file>